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C" w:rsidRDefault="008F7B6C">
      <w:pPr>
        <w:pStyle w:val="berschrift2"/>
      </w:pPr>
      <w:bookmarkStart w:id="0" w:name="_GoBack"/>
      <w:bookmarkEnd w:id="0"/>
      <w:r>
        <w:t>Nebentätigkeit</w:t>
      </w:r>
    </w:p>
    <w:p w:rsidR="008F7B6C" w:rsidRDefault="008F7B6C">
      <w:pPr>
        <w:ind w:left="3540" w:firstLine="708"/>
        <w:rPr>
          <w:rFonts w:ascii="Arial" w:hAnsi="Arial"/>
        </w:rPr>
      </w:pPr>
      <w:r>
        <w:rPr>
          <w:rFonts w:ascii="Arial" w:hAnsi="Arial"/>
          <w:b/>
        </w:rPr>
        <w:t xml:space="preserve">- </w:t>
      </w:r>
      <w:r w:rsidRPr="00EB6F5A">
        <w:rPr>
          <w:rFonts w:ascii="Arial" w:hAnsi="Arial"/>
          <w:b/>
          <w:highlight w:val="yellow"/>
        </w:rPr>
        <w:t xml:space="preserve">Bitte </w:t>
      </w:r>
      <w:r w:rsidR="00EB6F5A" w:rsidRPr="00EB6F5A">
        <w:rPr>
          <w:rFonts w:ascii="Arial" w:hAnsi="Arial"/>
          <w:b/>
          <w:highlight w:val="yellow"/>
        </w:rPr>
        <w:t>drei</w:t>
      </w:r>
      <w:r w:rsidRPr="00EB6F5A">
        <w:rPr>
          <w:rFonts w:ascii="Arial" w:hAnsi="Arial"/>
          <w:b/>
          <w:highlight w:val="yellow"/>
        </w:rPr>
        <w:t>fach einreichen</w:t>
      </w:r>
      <w:r>
        <w:rPr>
          <w:rFonts w:ascii="Arial" w:hAnsi="Arial"/>
          <w:b/>
        </w:rPr>
        <w:t xml:space="preserve"> </w:t>
      </w:r>
      <w:r w:rsidR="00B1657E">
        <w:rPr>
          <w:rFonts w:ascii="Arial" w:hAnsi="Arial"/>
          <w:b/>
        </w:rPr>
        <w:t>-</w:t>
      </w:r>
    </w:p>
    <w:p w:rsidR="008F7B6C" w:rsidRDefault="008F7B6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80"/>
        <w:gridCol w:w="360"/>
        <w:gridCol w:w="4680"/>
      </w:tblGrid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 w:val="restart"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auf dem Dienstweg</w:t>
            </w: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die </w:t>
            </w:r>
            <w:r w:rsidR="00363DAB">
              <w:rPr>
                <w:rFonts w:ascii="Arial" w:hAnsi="Arial"/>
                <w:sz w:val="18"/>
              </w:rPr>
              <w:t>Abteilungs</w:t>
            </w:r>
            <w:r>
              <w:rPr>
                <w:rFonts w:ascii="Arial" w:hAnsi="Arial"/>
                <w:sz w:val="18"/>
              </w:rPr>
              <w:t>leitung</w:t>
            </w:r>
            <w:r w:rsidR="00363DAB">
              <w:rPr>
                <w:rFonts w:ascii="Arial" w:hAnsi="Arial"/>
                <w:sz w:val="18"/>
              </w:rPr>
              <w:t xml:space="preserve"> Sonderpädagogik</w:t>
            </w:r>
            <w:r w:rsidR="00AD2A52">
              <w:rPr>
                <w:rFonts w:ascii="Arial" w:hAnsi="Arial"/>
                <w:sz w:val="18"/>
              </w:rPr>
              <w:t>:</w:t>
            </w: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Ich beantrage die Genehmigung der </w:t>
            </w:r>
            <w:r w:rsidR="005740FA">
              <w:rPr>
                <w:sz w:val="18"/>
              </w:rPr>
              <w:t xml:space="preserve">obengenannten </w:t>
            </w:r>
            <w:r w:rsidR="0081700A">
              <w:rPr>
                <w:sz w:val="18"/>
              </w:rPr>
              <w:t>Neben</w:t>
            </w:r>
            <w:r>
              <w:rPr>
                <w:sz w:val="18"/>
              </w:rPr>
              <w:t>tätigkeit.</w:t>
            </w: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</w:t>
            </w:r>
            <w:r w:rsidR="00AD2A52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 xml:space="preserve">ch zeige </w:t>
            </w:r>
            <w:r w:rsidR="005740FA" w:rsidRPr="005740FA">
              <w:rPr>
                <w:rFonts w:ascii="Arial" w:hAnsi="Arial"/>
                <w:sz w:val="18"/>
              </w:rPr>
              <w:t>obengenannte</w:t>
            </w:r>
            <w:r>
              <w:rPr>
                <w:rFonts w:ascii="Arial" w:hAnsi="Arial"/>
                <w:sz w:val="18"/>
              </w:rPr>
              <w:t xml:space="preserve"> Nebentätigkeit an</w:t>
            </w:r>
            <w:r w:rsidR="000E74DD">
              <w:rPr>
                <w:rFonts w:ascii="Arial" w:hAnsi="Arial"/>
                <w:sz w:val="18"/>
              </w:rPr>
              <w:t>.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Ich zeige die Wahrnehmung des obengenannten </w:t>
            </w:r>
            <w:r w:rsidR="005740FA">
              <w:rPr>
                <w:sz w:val="18"/>
              </w:rPr>
              <w:t>ö</w:t>
            </w:r>
            <w:r>
              <w:rPr>
                <w:sz w:val="18"/>
              </w:rPr>
              <w:t>ffentlichen Ehrenamtes an.</w:t>
            </w: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Ich zeige die Änderung der o. g. Nebentätigkeit/des</w:t>
            </w:r>
            <w:r w:rsidR="005740FA">
              <w:rPr>
                <w:sz w:val="18"/>
              </w:rPr>
              <w:t xml:space="preserve"> obengenannten</w:t>
            </w:r>
            <w:r>
              <w:rPr>
                <w:sz w:val="18"/>
              </w:rPr>
              <w:t xml:space="preserve"> Ehrenamtes an (vgl. Zeilen 8 und 9)</w:t>
            </w:r>
            <w:r w:rsidR="000E74DD">
              <w:rPr>
                <w:sz w:val="18"/>
              </w:rPr>
              <w:t>.</w:t>
            </w: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Ich zeige die Beendig</w:t>
            </w:r>
            <w:r w:rsidR="000E74DD">
              <w:rPr>
                <w:sz w:val="18"/>
              </w:rPr>
              <w:t xml:space="preserve">ung der </w:t>
            </w:r>
            <w:r w:rsidR="005740FA">
              <w:rPr>
                <w:sz w:val="18"/>
              </w:rPr>
              <w:t xml:space="preserve">obengenannten </w:t>
            </w:r>
            <w:r w:rsidR="000E74DD">
              <w:rPr>
                <w:sz w:val="18"/>
              </w:rPr>
              <w:t>Nebentätigkeit an.</w:t>
            </w: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      ________________________</w:t>
            </w:r>
          </w:p>
          <w:p w:rsidR="008F7B6C" w:rsidRDefault="008F7B6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Datum                           Unterschrift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Amts- bzw. Dienstbezeichnung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 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Staatliches Seminar </w:t>
            </w:r>
            <w:r w:rsidR="00363DAB">
              <w:rPr>
                <w:rFonts w:ascii="Arial" w:hAnsi="Arial"/>
                <w:sz w:val="18"/>
              </w:rPr>
              <w:t>für Didaktik und Lehrerbildung / Abteilung</w:t>
            </w:r>
            <w:r>
              <w:rPr>
                <w:rFonts w:ascii="Arial" w:hAnsi="Arial"/>
                <w:sz w:val="18"/>
              </w:rPr>
              <w:t xml:space="preserve"> Sonder</w:t>
            </w:r>
            <w:r w:rsidR="00087ACC">
              <w:rPr>
                <w:rFonts w:ascii="Arial" w:hAnsi="Arial"/>
                <w:sz w:val="18"/>
              </w:rPr>
              <w:t>pädagogik</w:t>
            </w:r>
          </w:p>
          <w:p w:rsidR="008F7B6C" w:rsidRDefault="009E28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Oltmannsstr. 22</w:t>
            </w:r>
          </w:p>
          <w:p w:rsidR="008F7B6C" w:rsidRDefault="009E28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79100</w:t>
            </w:r>
            <w:r w:rsidR="008F7B6C">
              <w:rPr>
                <w:rFonts w:ascii="Arial" w:hAnsi="Arial"/>
                <w:sz w:val="18"/>
              </w:rPr>
              <w:t xml:space="preserve"> Freiburg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 der Nebentätigkeit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Auftraggeber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Beginn                     </w:t>
            </w: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Änderung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am ____________________ 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Ende am ____________________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 w:val="restart"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pStyle w:val="berschrift3"/>
              <w:rPr>
                <w:u w:val="single"/>
              </w:rPr>
            </w:pPr>
            <w:r>
              <w:rPr>
                <w:u w:val="single"/>
              </w:rPr>
              <w:t>Seminar Freiburg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den/die in Zeilen 1 und 2 gen. Antragsteller/in</w:t>
            </w:r>
          </w:p>
          <w:p w:rsidR="00506859" w:rsidRDefault="00506859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Sehr geehrte Dame, sehr geehrter Herr,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</w:t>
            </w:r>
            <w:r w:rsidR="00506859">
              <w:rPr>
                <w:sz w:val="18"/>
              </w:rPr>
              <w:t>d</w:t>
            </w:r>
            <w:r>
              <w:rPr>
                <w:sz w:val="18"/>
              </w:rPr>
              <w:t xml:space="preserve">ie Nebentätigkeit wird </w:t>
            </w:r>
            <w:r w:rsidR="003540D8">
              <w:rPr>
                <w:sz w:val="18"/>
              </w:rPr>
              <w:t>für den</w:t>
            </w:r>
            <w:r w:rsidR="008821C5">
              <w:rPr>
                <w:sz w:val="18"/>
              </w:rPr>
              <w:t xml:space="preserve"> </w:t>
            </w:r>
            <w:r w:rsidR="003540D8">
              <w:rPr>
                <w:sz w:val="18"/>
              </w:rPr>
              <w:t>beantragten</w:t>
            </w:r>
            <w:r w:rsidR="005740FA">
              <w:rPr>
                <w:sz w:val="18"/>
              </w:rPr>
              <w:t xml:space="preserve"> </w:t>
            </w:r>
            <w:r w:rsidR="003540D8">
              <w:rPr>
                <w:sz w:val="18"/>
              </w:rPr>
              <w:t>Zeitraum</w:t>
            </w:r>
            <w:r>
              <w:rPr>
                <w:sz w:val="18"/>
              </w:rPr>
              <w:t xml:space="preserve"> genehmigt.</w:t>
            </w:r>
          </w:p>
          <w:p w:rsidR="00635149" w:rsidRDefault="00635149">
            <w:pPr>
              <w:rPr>
                <w:rFonts w:ascii="Arial" w:hAnsi="Arial"/>
                <w:sz w:val="18"/>
              </w:rPr>
            </w:pPr>
          </w:p>
          <w:p w:rsidR="008F7B6C" w:rsidRDefault="00635149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</w:t>
            </w:r>
            <w:r w:rsidR="00506859">
              <w:rPr>
                <w:sz w:val="18"/>
              </w:rPr>
              <w:t>d</w:t>
            </w:r>
            <w:r>
              <w:rPr>
                <w:sz w:val="18"/>
              </w:rPr>
              <w:t>ie beantragte Nebentätigkeit wird in widerruflicher</w:t>
            </w:r>
            <w:r w:rsidR="005740F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Weise bis zum Ende des </w:t>
            </w:r>
            <w:r w:rsidR="0063131E">
              <w:rPr>
                <w:sz w:val="18"/>
              </w:rPr>
              <w:t>Vorbereitungsdienstes</w:t>
            </w:r>
            <w:r>
              <w:rPr>
                <w:sz w:val="18"/>
              </w:rPr>
              <w:t xml:space="preserve"> genehmigt.</w:t>
            </w:r>
          </w:p>
          <w:p w:rsidR="00635149" w:rsidRDefault="00635149" w:rsidP="00635149">
            <w:pPr>
              <w:rPr>
                <w:rFonts w:ascii="Arial" w:hAnsi="Arial"/>
                <w:sz w:val="18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</w:t>
            </w:r>
            <w:r w:rsidR="00506859">
              <w:rPr>
                <w:sz w:val="18"/>
              </w:rPr>
              <w:t>d</w:t>
            </w:r>
            <w:r>
              <w:rPr>
                <w:sz w:val="18"/>
              </w:rPr>
              <w:t>ie Genehmigung erfolgt unter der Bedingung/mit der Auflage (siehe Anlage)</w:t>
            </w:r>
            <w:r w:rsidR="000E74DD">
              <w:rPr>
                <w:sz w:val="18"/>
              </w:rPr>
              <w:t>.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</w:t>
            </w:r>
            <w:r w:rsidR="00506859">
              <w:rPr>
                <w:sz w:val="18"/>
              </w:rPr>
              <w:t>d</w:t>
            </w:r>
            <w:r>
              <w:rPr>
                <w:sz w:val="18"/>
              </w:rPr>
              <w:t>ie Genehmi</w:t>
            </w:r>
            <w:r w:rsidR="00580E9A">
              <w:rPr>
                <w:sz w:val="18"/>
              </w:rPr>
              <w:t>gung erfolgt ausnahmsweise</w:t>
            </w:r>
            <w:r w:rsidR="005740F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nachträglich. Bitte stellen Sie künftig einen Antrag auf Genehmigung rechtzeitig vor Aufnahme der </w:t>
            </w:r>
            <w:r w:rsidR="005740FA">
              <w:rPr>
                <w:sz w:val="18"/>
              </w:rPr>
              <w:t>N</w:t>
            </w:r>
            <w:r>
              <w:rPr>
                <w:sz w:val="18"/>
              </w:rPr>
              <w:t>ebentätigkeit.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 w:rsidP="005740FA">
            <w:pPr>
              <w:ind w:left="2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Sie werden </w:t>
            </w:r>
            <w:r w:rsidR="00580E9A">
              <w:rPr>
                <w:rFonts w:ascii="Arial" w:hAnsi="Arial"/>
                <w:sz w:val="18"/>
              </w:rPr>
              <w:t>darauf hingewiesen, dass die</w:t>
            </w:r>
            <w:r w:rsidR="005740F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Genehmigung gemäß § 83 Abs. 2 LBG zu widerrufen ist, wenn die Ausübung der Nebentätigkeit dienstliche     Interessen beeinträchtigt.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 w:rsidP="005740FA">
            <w:pPr>
              <w:ind w:left="2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Beabsichtigte Änder</w:t>
            </w:r>
            <w:r w:rsidR="00580E9A">
              <w:rPr>
                <w:rFonts w:ascii="Arial" w:hAnsi="Arial"/>
                <w:sz w:val="18"/>
              </w:rPr>
              <w:t>ungen in der Ausübung Ihrer</w:t>
            </w:r>
            <w:r w:rsidR="005740F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Nebentätigkeit (z. B. Erweiterung, Verlängerung, vorzeitige Beendigung) sind dem </w:t>
            </w:r>
            <w:r w:rsidR="00580E9A">
              <w:rPr>
                <w:rFonts w:ascii="Arial" w:hAnsi="Arial"/>
                <w:sz w:val="18"/>
              </w:rPr>
              <w:t>Seminar unver</w:t>
            </w:r>
            <w:r>
              <w:rPr>
                <w:rFonts w:ascii="Arial" w:hAnsi="Arial"/>
                <w:sz w:val="18"/>
              </w:rPr>
              <w:t>züglich mitzuteilen.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 w:rsidP="005740FA">
            <w:pPr>
              <w:pStyle w:val="Textkrper"/>
              <w:ind w:left="250" w:hanging="250"/>
              <w:rPr>
                <w:sz w:val="18"/>
              </w:rPr>
            </w:pPr>
            <w:r>
              <w:rPr>
                <w:sz w:val="18"/>
              </w:rPr>
              <w:sym w:font="Wingdings" w:char="F0A1"/>
            </w:r>
            <w:r>
              <w:rPr>
                <w:sz w:val="18"/>
              </w:rPr>
              <w:t xml:space="preserve"> Die beantragte Nebentätigkeit wird nicht genehmigt (Begründung siehe Anlage).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freundlichen Grüßen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 ___________ Unterschrift ________________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3780" w:type="dxa"/>
            <w:tcBorders>
              <w:bottom w:val="nil"/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Umfang der Nebentätigkeit (Stunden pro Woche)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 </w:t>
            </w:r>
          </w:p>
        </w:tc>
        <w:tc>
          <w:tcPr>
            <w:tcW w:w="3780" w:type="dxa"/>
            <w:tcBorders>
              <w:bottom w:val="single" w:sz="4" w:space="0" w:color="auto"/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Vergütung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keine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3540D8" w:rsidRDefault="008F7B6C" w:rsidP="003540D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Wingdings" w:char="F0A1"/>
            </w:r>
            <w:r>
              <w:rPr>
                <w:rFonts w:ascii="Arial" w:hAnsi="Arial"/>
                <w:sz w:val="18"/>
              </w:rPr>
              <w:t xml:space="preserve"> </w:t>
            </w:r>
            <w:r w:rsidR="003540D8">
              <w:rPr>
                <w:rFonts w:ascii="Arial" w:hAnsi="Arial"/>
                <w:sz w:val="18"/>
              </w:rPr>
              <w:t>_____________ € monatlich (brutto)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 w:rsidP="003540D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3780" w:type="dxa"/>
            <w:tcBorders>
              <w:top w:val="nil"/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Angaben über anderweitig ausgeübte Nebentätigkeiten, Ehrenämter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 der Tätigkeit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Auftraggeber: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Dauer: von</w:t>
            </w:r>
            <w:r>
              <w:rPr>
                <w:rFonts w:ascii="Arial" w:hAnsi="Arial"/>
                <w:sz w:val="18"/>
                <w:u w:val="single"/>
              </w:rPr>
              <w:t xml:space="preserve">                     </w:t>
            </w:r>
            <w:r>
              <w:rPr>
                <w:rFonts w:ascii="Arial" w:hAnsi="Arial"/>
                <w:sz w:val="18"/>
              </w:rPr>
              <w:t>bis ____________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Stunden pro Woche: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monatliche Vergütung: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  <w:tr w:rsidR="008F7B6C">
        <w:trPr>
          <w:cantSplit/>
        </w:trPr>
        <w:tc>
          <w:tcPr>
            <w:tcW w:w="430" w:type="dxa"/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3780" w:type="dxa"/>
            <w:tcBorders>
              <w:righ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Regelstundenmaß im Hauptamt __________ 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  <w:p w:rsidR="008F7B6C" w:rsidRDefault="008F7B6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tatsächliche Wochenstundenzahl:_________</w:t>
            </w:r>
          </w:p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  <w:vMerge/>
            <w:tcBorders>
              <w:left w:val="nil"/>
            </w:tcBorders>
          </w:tcPr>
          <w:p w:rsidR="008F7B6C" w:rsidRDefault="008F7B6C">
            <w:pPr>
              <w:rPr>
                <w:rFonts w:ascii="Arial" w:hAnsi="Arial"/>
                <w:sz w:val="18"/>
              </w:rPr>
            </w:pPr>
          </w:p>
        </w:tc>
      </w:tr>
    </w:tbl>
    <w:p w:rsidR="008F7B6C" w:rsidRDefault="008F7B6C">
      <w:pPr>
        <w:rPr>
          <w:rFonts w:ascii="Arial" w:hAnsi="Arial"/>
          <w:sz w:val="18"/>
        </w:rPr>
      </w:pPr>
    </w:p>
    <w:p w:rsidR="00181A35" w:rsidRPr="00181A35" w:rsidRDefault="00181A35">
      <w:pPr>
        <w:rPr>
          <w:rFonts w:ascii="Arial" w:hAnsi="Arial"/>
          <w:b/>
          <w:sz w:val="18"/>
        </w:rPr>
      </w:pPr>
      <w:r w:rsidRPr="00181A35">
        <w:rPr>
          <w:rFonts w:ascii="Arial" w:hAnsi="Arial"/>
          <w:b/>
          <w:sz w:val="18"/>
        </w:rPr>
        <w:t>Stand: 12.02.2019</w:t>
      </w:r>
    </w:p>
    <w:sectPr w:rsidR="00181A35" w:rsidRPr="00181A35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35" w:rsidRDefault="00181A35" w:rsidP="00181A35">
      <w:r>
        <w:separator/>
      </w:r>
    </w:p>
  </w:endnote>
  <w:endnote w:type="continuationSeparator" w:id="0">
    <w:p w:rsidR="00181A35" w:rsidRDefault="00181A35" w:rsidP="001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35" w:rsidRDefault="00181A35" w:rsidP="00181A35">
      <w:r>
        <w:separator/>
      </w:r>
    </w:p>
  </w:footnote>
  <w:footnote w:type="continuationSeparator" w:id="0">
    <w:p w:rsidR="00181A35" w:rsidRDefault="00181A35" w:rsidP="001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D0"/>
    <w:multiLevelType w:val="singleLevel"/>
    <w:tmpl w:val="C55E5EFA"/>
    <w:lvl w:ilvl="0">
      <w:start w:val="9"/>
      <w:numFmt w:val="bullet"/>
      <w:lvlText w:val="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1wXg2UzkTnoPUR+/vLfMkbI0fo8=" w:salt="DchgGiOC3QdGrcS1Ji2y9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57E"/>
    <w:rsid w:val="0002702F"/>
    <w:rsid w:val="00087ACC"/>
    <w:rsid w:val="000E74DD"/>
    <w:rsid w:val="001630BD"/>
    <w:rsid w:val="00181A35"/>
    <w:rsid w:val="003540D8"/>
    <w:rsid w:val="00363DAB"/>
    <w:rsid w:val="004F1F9D"/>
    <w:rsid w:val="00506859"/>
    <w:rsid w:val="005740FA"/>
    <w:rsid w:val="00580E9A"/>
    <w:rsid w:val="00614539"/>
    <w:rsid w:val="0063131E"/>
    <w:rsid w:val="00635149"/>
    <w:rsid w:val="006D4A07"/>
    <w:rsid w:val="007E1768"/>
    <w:rsid w:val="0081700A"/>
    <w:rsid w:val="008821C5"/>
    <w:rsid w:val="008F7B6C"/>
    <w:rsid w:val="009A16C9"/>
    <w:rsid w:val="009E28C7"/>
    <w:rsid w:val="00A40BA8"/>
    <w:rsid w:val="00AD2A52"/>
    <w:rsid w:val="00B1657E"/>
    <w:rsid w:val="00B23B2F"/>
    <w:rsid w:val="00E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FFFFFF"/>
      <w:jc w:val="center"/>
      <w:outlineLvl w:val="0"/>
    </w:pPr>
    <w:rPr>
      <w:b/>
      <w:caps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autoSpaceDE w:val="0"/>
      <w:autoSpaceDN w:val="0"/>
      <w:spacing w:before="120" w:after="120"/>
      <w:outlineLvl w:val="4"/>
    </w:pPr>
    <w:rPr>
      <w:rFonts w:ascii="Arial" w:hAnsi="Arial" w:cs="Arial"/>
      <w:b/>
      <w:bCs/>
      <w:spacing w:val="30"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0E74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81A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35"/>
    <w:rPr>
      <w:sz w:val="24"/>
      <w:szCs w:val="24"/>
    </w:rPr>
  </w:style>
  <w:style w:type="paragraph" w:styleId="Fuzeile">
    <w:name w:val="footer"/>
    <w:basedOn w:val="Standard"/>
    <w:link w:val="FuzeileZchn"/>
    <w:rsid w:val="00181A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81A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Brandt</dc:creator>
  <cp:lastModifiedBy>Mazur, Karen (Seminar GYMSOP Freiburg)</cp:lastModifiedBy>
  <cp:revision>6</cp:revision>
  <cp:lastPrinted>2006-04-11T12:46:00Z</cp:lastPrinted>
  <dcterms:created xsi:type="dcterms:W3CDTF">2019-02-06T10:47:00Z</dcterms:created>
  <dcterms:modified xsi:type="dcterms:W3CDTF">2019-02-12T11:14:00Z</dcterms:modified>
</cp:coreProperties>
</file>